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95"/>
        <w:gridCol w:w="2675"/>
        <w:gridCol w:w="3466"/>
        <w:gridCol w:w="2569"/>
        <w:gridCol w:w="861"/>
      </w:tblGrid>
      <w:tr w:rsidR="00605A5B" w:rsidRPr="008B45C8" w14:paraId="4C7360BF" w14:textId="77777777" w:rsidTr="001E36F5">
        <w:trPr>
          <w:trHeight w:val="2285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599E3914" w14:textId="77777777" w:rsidR="00605A5B" w:rsidRPr="008B45C8" w:rsidRDefault="00605A5B">
            <w:pPr>
              <w:rPr>
                <w:lang w:val="en-GB"/>
              </w:rPr>
            </w:pPr>
          </w:p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26008A96" w14:textId="42EF419F" w:rsidR="00605A5B" w:rsidRPr="008B45C8" w:rsidRDefault="00B653AD" w:rsidP="00605A5B">
            <w:pPr>
              <w:pStyle w:val="Title"/>
              <w:rPr>
                <w:lang w:val="en-GB"/>
              </w:rPr>
            </w:pPr>
            <w:r>
              <w:rPr>
                <w:lang w:val="en-GB"/>
              </w:rPr>
              <w:t>Bradley kevin</w:t>
            </w:r>
            <w:r w:rsidR="00A77921" w:rsidRPr="008B45C8">
              <w:rPr>
                <w:lang w:val="en-GB" w:bidi="en-GB"/>
              </w:rPr>
              <w:t xml:space="preserve"> </w:t>
            </w:r>
            <w:r>
              <w:rPr>
                <w:rStyle w:val="Emphasis"/>
              </w:rPr>
              <w:t>Morris</w:t>
            </w:r>
          </w:p>
          <w:p w14:paraId="7DD1598E" w14:textId="6FE035D8" w:rsidR="00605A5B" w:rsidRPr="008B45C8" w:rsidRDefault="00605A5B" w:rsidP="00A77921">
            <w:pPr>
              <w:pStyle w:val="Subtitle"/>
              <w:rPr>
                <w:lang w:val="en-GB"/>
              </w:rPr>
            </w:pP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63659E36" w14:textId="77777777" w:rsidR="00605A5B" w:rsidRPr="008B45C8" w:rsidRDefault="00605A5B">
            <w:pPr>
              <w:rPr>
                <w:lang w:val="en-GB"/>
              </w:rPr>
            </w:pPr>
          </w:p>
        </w:tc>
      </w:tr>
      <w:tr w:rsidR="00F4501B" w:rsidRPr="008B45C8" w14:paraId="49B72583" w14:textId="77777777" w:rsidTr="001E36F5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01536525" w14:textId="77777777" w:rsidR="00F4501B" w:rsidRPr="008B45C8" w:rsidRDefault="00F4501B">
            <w:pPr>
              <w:rPr>
                <w:lang w:val="en-GB"/>
              </w:rPr>
            </w:pPr>
          </w:p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775BE32D" w14:textId="77777777" w:rsidR="00F4501B" w:rsidRPr="008B45C8" w:rsidRDefault="00F4501B">
            <w:pPr>
              <w:rPr>
                <w:lang w:val="en-GB"/>
              </w:rPr>
            </w:pPr>
          </w:p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1B273208" w14:textId="77777777" w:rsidR="00F4501B" w:rsidRPr="008B45C8" w:rsidRDefault="00F4501B">
            <w:pPr>
              <w:rPr>
                <w:lang w:val="en-GB"/>
              </w:rPr>
            </w:pPr>
          </w:p>
        </w:tc>
      </w:tr>
      <w:tr w:rsidR="00605A5B" w:rsidRPr="008B45C8" w14:paraId="3EDD487B" w14:textId="77777777" w:rsidTr="001E36F5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1226ECCE" w14:textId="77777777" w:rsidR="00605A5B" w:rsidRPr="008B45C8" w:rsidRDefault="00000000" w:rsidP="00605A5B">
            <w:pPr>
              <w:pStyle w:val="Heading1"/>
              <w:rPr>
                <w:lang w:val="en-GB"/>
              </w:rPr>
            </w:pPr>
            <w:sdt>
              <w:sdtPr>
                <w:rPr>
                  <w:lang w:val="en-GB"/>
                </w:rPr>
                <w:id w:val="1604447469"/>
                <w:placeholder>
                  <w:docPart w:val="45618F1C0E024417BF091696AB6773AB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B45C8">
                  <w:rPr>
                    <w:lang w:val="en-GB" w:bidi="en-GB"/>
                  </w:rPr>
                  <w:t>Contact</w:t>
                </w:r>
              </w:sdtContent>
            </w:sdt>
          </w:p>
          <w:p w14:paraId="066376B3" w14:textId="70B140C7" w:rsidR="00C1095A" w:rsidRPr="008B45C8" w:rsidRDefault="00B653AD" w:rsidP="00B653AD">
            <w:pPr>
              <w:pStyle w:val="TextLeft"/>
              <w:rPr>
                <w:lang w:val="en-GB"/>
              </w:rPr>
            </w:pPr>
            <w:r>
              <w:rPr>
                <w:lang w:val="en-GB"/>
              </w:rPr>
              <w:t>5 Massey avenue, WA50HL</w:t>
            </w:r>
            <w:r w:rsidR="006C279E">
              <w:rPr>
                <w:lang w:val="en-GB"/>
              </w:rPr>
              <w:t xml:space="preserve">, Warrington </w:t>
            </w:r>
          </w:p>
          <w:p w14:paraId="30CD5AEA" w14:textId="30653DBD" w:rsidR="00C1095A" w:rsidRPr="008B45C8" w:rsidRDefault="006C279E" w:rsidP="00C1095A">
            <w:pPr>
              <w:pStyle w:val="TextLeft"/>
              <w:rPr>
                <w:lang w:val="en-GB"/>
              </w:rPr>
            </w:pPr>
            <w:r>
              <w:rPr>
                <w:lang w:val="en-GB"/>
              </w:rPr>
              <w:t>07</w:t>
            </w:r>
            <w:r w:rsidR="005B1685">
              <w:rPr>
                <w:lang w:val="en-GB"/>
              </w:rPr>
              <w:t>895</w:t>
            </w:r>
            <w:r w:rsidR="0018110E">
              <w:rPr>
                <w:lang w:val="en-GB"/>
              </w:rPr>
              <w:t>276936</w:t>
            </w:r>
          </w:p>
          <w:p w14:paraId="51258B17" w14:textId="5A418683" w:rsidR="00C1095A" w:rsidRPr="008B45C8" w:rsidRDefault="00222CEC" w:rsidP="00C1095A">
            <w:pPr>
              <w:pStyle w:val="TextLeft"/>
              <w:rPr>
                <w:lang w:val="en-GB"/>
              </w:rPr>
            </w:pPr>
            <w:proofErr w:type="spellStart"/>
            <w:r>
              <w:rPr>
                <w:lang w:val="en-GB"/>
              </w:rPr>
              <w:t>Morrisbradley33</w:t>
            </w:r>
            <w:proofErr w:type="spellEnd"/>
            <w:r w:rsidR="006C279E">
              <w:rPr>
                <w:lang w:val="en-GB"/>
              </w:rPr>
              <w:t>@gmail.com</w:t>
            </w:r>
          </w:p>
          <w:p w14:paraId="2855C128" w14:textId="77777777" w:rsidR="00605A5B" w:rsidRPr="008B45C8" w:rsidRDefault="00605A5B" w:rsidP="00605A5B">
            <w:pPr>
              <w:pStyle w:val="TextLeft"/>
              <w:rPr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33A793C9" w14:textId="7A70153C" w:rsidR="00605A5B" w:rsidRPr="008B45C8" w:rsidRDefault="00605A5B" w:rsidP="007154E7">
            <w:pPr>
              <w:pStyle w:val="Heading2"/>
              <w:rPr>
                <w:lang w:val="en-GB"/>
              </w:rPr>
            </w:pPr>
          </w:p>
        </w:tc>
      </w:tr>
      <w:tr w:rsidR="000E1D44" w:rsidRPr="008B45C8" w14:paraId="21AC8A98" w14:textId="77777777" w:rsidTr="001E36F5">
        <w:trPr>
          <w:trHeight w:val="368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4A3274F1" w14:textId="77777777" w:rsidR="000E1D44" w:rsidRPr="008B45C8" w:rsidRDefault="00000000" w:rsidP="000E1D44">
            <w:pPr>
              <w:pStyle w:val="Heading1"/>
              <w:rPr>
                <w:lang w:val="en-GB"/>
              </w:rPr>
            </w:pPr>
            <w:sdt>
              <w:sdtPr>
                <w:rPr>
                  <w:lang w:val="en-GB"/>
                </w:rPr>
                <w:id w:val="1723097672"/>
                <w:placeholder>
                  <w:docPart w:val="0804C4DBA6AE471D903D12C46F956FA4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B45C8">
                  <w:rPr>
                    <w:lang w:val="en-GB" w:bidi="en-GB"/>
                  </w:rPr>
                  <w:t>Education</w:t>
                </w:r>
              </w:sdtContent>
            </w:sdt>
          </w:p>
          <w:p w14:paraId="50B63BA2" w14:textId="2C33E081" w:rsidR="00907181" w:rsidRPr="008B45C8" w:rsidRDefault="006C5A88" w:rsidP="006C5A88">
            <w:pPr>
              <w:pStyle w:val="TextLeft"/>
              <w:rPr>
                <w:lang w:val="en-GB"/>
              </w:rPr>
            </w:pPr>
            <w:r>
              <w:rPr>
                <w:lang w:val="en-GB"/>
              </w:rPr>
              <w:t xml:space="preserve">Beamont collegiate academy </w:t>
            </w:r>
          </w:p>
          <w:p w14:paraId="0F965ABD" w14:textId="77777777" w:rsidR="00116AC7" w:rsidRDefault="006C5A88" w:rsidP="00907181">
            <w:pPr>
              <w:pStyle w:val="TextLeft"/>
              <w:rPr>
                <w:lang w:val="en-GB"/>
              </w:rPr>
            </w:pPr>
            <w:r>
              <w:rPr>
                <w:lang w:val="en-GB"/>
              </w:rPr>
              <w:t>2012-2017</w:t>
            </w:r>
          </w:p>
          <w:p w14:paraId="3F9B027C" w14:textId="77777777" w:rsidR="00116AC7" w:rsidRDefault="00116AC7" w:rsidP="00907181">
            <w:pPr>
              <w:pStyle w:val="TextLeft"/>
              <w:rPr>
                <w:lang w:val="en-GB"/>
              </w:rPr>
            </w:pPr>
            <w:r>
              <w:rPr>
                <w:lang w:val="en-GB"/>
              </w:rPr>
              <w:t>Maths-B</w:t>
            </w:r>
          </w:p>
          <w:p w14:paraId="47DEDDE4" w14:textId="26521C76" w:rsidR="000E1D44" w:rsidRDefault="00116AC7" w:rsidP="00907181">
            <w:pPr>
              <w:pStyle w:val="TextLeft"/>
              <w:rPr>
                <w:lang w:val="en-GB"/>
              </w:rPr>
            </w:pPr>
            <w:r>
              <w:rPr>
                <w:lang w:val="en-GB"/>
              </w:rPr>
              <w:t>English literature-</w:t>
            </w:r>
            <w:r w:rsidR="00BC0B0B">
              <w:rPr>
                <w:lang w:val="en-GB"/>
              </w:rPr>
              <w:t>c</w:t>
            </w:r>
          </w:p>
          <w:p w14:paraId="3E14874B" w14:textId="358F2EAA" w:rsidR="00116AC7" w:rsidRDefault="00116AC7" w:rsidP="00116A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English language-</w:t>
            </w:r>
            <w:r w:rsidR="00BC0B0B">
              <w:rPr>
                <w:lang w:val="en-GB"/>
              </w:rPr>
              <w:t>b</w:t>
            </w:r>
          </w:p>
          <w:p w14:paraId="07990A36" w14:textId="6E07F3CF" w:rsidR="00116AC7" w:rsidRDefault="00116AC7" w:rsidP="00116A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Business Studies-A*</w:t>
            </w:r>
          </w:p>
          <w:p w14:paraId="7BAFB748" w14:textId="3D2D7383" w:rsidR="00116AC7" w:rsidRDefault="00116AC7" w:rsidP="00116A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ICT-C</w:t>
            </w:r>
          </w:p>
          <w:p w14:paraId="13B52A62" w14:textId="4644825F" w:rsidR="00116AC7" w:rsidRPr="00116AC7" w:rsidRDefault="00116AC7" w:rsidP="00116AC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</w:t>
            </w:r>
            <w:r w:rsidR="00770F3B">
              <w:rPr>
                <w:lang w:val="en-GB"/>
              </w:rPr>
              <w:t>Engineering-</w:t>
            </w:r>
            <w:r w:rsidR="00BC0B0B">
              <w:rPr>
                <w:lang w:val="en-GB"/>
              </w:rPr>
              <w:t>A</w:t>
            </w:r>
          </w:p>
          <w:p w14:paraId="074EF8FB" w14:textId="0F24B2D0" w:rsidR="00116AC7" w:rsidRPr="00116AC7" w:rsidRDefault="00116AC7" w:rsidP="00116AC7">
            <w:pPr>
              <w:rPr>
                <w:lang w:val="en-GB"/>
              </w:rPr>
            </w:pPr>
          </w:p>
          <w:p w14:paraId="71542BB1" w14:textId="77777777" w:rsidR="00116AC7" w:rsidRPr="00116AC7" w:rsidRDefault="00116AC7" w:rsidP="00116AC7">
            <w:pPr>
              <w:rPr>
                <w:lang w:val="en-GB"/>
              </w:rPr>
            </w:pPr>
          </w:p>
          <w:p w14:paraId="7A1A9A2D" w14:textId="730BFBEF" w:rsidR="006C5A88" w:rsidRPr="006C5A88" w:rsidRDefault="006C5A88" w:rsidP="006C5A88">
            <w:pPr>
              <w:rPr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lang w:val="en-GB"/>
              </w:rPr>
              <w:id w:val="-1767221959"/>
              <w:placeholder>
                <w:docPart w:val="5F78ADFAF9F644929EC2406F2606FC0B"/>
              </w:placeholder>
              <w:temporary/>
              <w:showingPlcHdr/>
              <w15:appearance w15:val="hidden"/>
              <w:text/>
            </w:sdtPr>
            <w:sdtContent>
              <w:p w14:paraId="6999B8DD" w14:textId="77777777" w:rsidR="00A77921" w:rsidRPr="008B45C8" w:rsidRDefault="00A77921" w:rsidP="00A77921">
                <w:pPr>
                  <w:pStyle w:val="Heading2"/>
                  <w:rPr>
                    <w:lang w:val="en-GB"/>
                  </w:rPr>
                </w:pPr>
                <w:r w:rsidRPr="008B45C8">
                  <w:rPr>
                    <w:lang w:val="en-GB" w:bidi="en-GB"/>
                  </w:rPr>
                  <w:t>Experience</w:t>
                </w:r>
              </w:p>
            </w:sdtContent>
          </w:sdt>
          <w:p w14:paraId="4955F4B0" w14:textId="686DB92F" w:rsidR="000E1D44" w:rsidRPr="008B45C8" w:rsidRDefault="00E23B79" w:rsidP="000E1D44">
            <w:pPr>
              <w:pStyle w:val="SmallText"/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="00EC2D85">
              <w:rPr>
                <w:lang w:val="en-GB"/>
              </w:rPr>
              <w:t>22-2023</w:t>
            </w:r>
          </w:p>
          <w:p w14:paraId="113D3B0F" w14:textId="750F582E" w:rsidR="00A06970" w:rsidRDefault="00E23B79" w:rsidP="00A06970">
            <w:pPr>
              <w:pStyle w:val="TextRight"/>
              <w:rPr>
                <w:lang w:val="en-GB" w:bidi="en-GB"/>
              </w:rPr>
            </w:pPr>
            <w:r>
              <w:rPr>
                <w:lang w:val="en-GB" w:bidi="en-GB"/>
              </w:rPr>
              <w:t>Warrington</w:t>
            </w:r>
            <w:r w:rsidR="000E1D44" w:rsidRPr="008B45C8">
              <w:rPr>
                <w:lang w:val="en-GB" w:bidi="en-GB"/>
              </w:rPr>
              <w:t xml:space="preserve"> • </w:t>
            </w:r>
            <w:r w:rsidR="00407B36">
              <w:rPr>
                <w:lang w:val="en-GB" w:bidi="en-GB"/>
              </w:rPr>
              <w:t>Trainee Site Manager</w:t>
            </w:r>
            <w:r w:rsidR="006B0A8E">
              <w:rPr>
                <w:lang w:val="en-GB" w:bidi="en-GB"/>
              </w:rPr>
              <w:t xml:space="preserve">, </w:t>
            </w:r>
            <w:r w:rsidR="00762899">
              <w:rPr>
                <w:lang w:val="en-GB" w:bidi="en-GB"/>
              </w:rPr>
              <w:t>SBC Construction</w:t>
            </w:r>
          </w:p>
          <w:p w14:paraId="4B45A32B" w14:textId="43BC83FE" w:rsidR="00A06970" w:rsidRDefault="00A06970" w:rsidP="00A06970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>Monitoring build plans</w:t>
            </w:r>
          </w:p>
          <w:p w14:paraId="211FB0A0" w14:textId="58E7A5D4" w:rsidR="00A06970" w:rsidRDefault="007574A1" w:rsidP="00A06970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 xml:space="preserve">Effectively communicating with customers and management </w:t>
            </w:r>
          </w:p>
          <w:p w14:paraId="08B0A8EA" w14:textId="56A1B61C" w:rsidR="007574A1" w:rsidRDefault="00540501" w:rsidP="00A06970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 xml:space="preserve">Ensuring all sub contractors follow health and safety regulations </w:t>
            </w:r>
          </w:p>
          <w:p w14:paraId="2C0313C1" w14:textId="41364BAB" w:rsidR="00B01C84" w:rsidRPr="00A06970" w:rsidRDefault="00B01C84" w:rsidP="00A06970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>Providing up to date records</w:t>
            </w:r>
          </w:p>
          <w:p w14:paraId="754758C4" w14:textId="77777777" w:rsidR="00BC206A" w:rsidRPr="003238C8" w:rsidRDefault="00BC206A" w:rsidP="003238C8">
            <w:pPr>
              <w:rPr>
                <w:lang w:val="en-GB"/>
              </w:rPr>
            </w:pPr>
          </w:p>
          <w:p w14:paraId="234C2F2E" w14:textId="13356A7B" w:rsidR="0057534A" w:rsidRPr="008B45C8" w:rsidRDefault="007237ED" w:rsidP="0057534A">
            <w:pPr>
              <w:pStyle w:val="SmallText"/>
              <w:rPr>
                <w:lang w:val="en-GB"/>
              </w:rPr>
            </w:pPr>
            <w:r>
              <w:rPr>
                <w:lang w:val="en-GB"/>
              </w:rPr>
              <w:t>2018-2022</w:t>
            </w:r>
          </w:p>
          <w:p w14:paraId="5E17D16B" w14:textId="291819E0" w:rsidR="00497DBF" w:rsidRPr="00497DBF" w:rsidRDefault="007237ED" w:rsidP="00497DBF">
            <w:pPr>
              <w:pStyle w:val="TextRight"/>
              <w:rPr>
                <w:lang w:val="en-GB" w:bidi="en-GB"/>
              </w:rPr>
            </w:pPr>
            <w:r>
              <w:rPr>
                <w:lang w:val="en-GB" w:bidi="en-GB"/>
              </w:rPr>
              <w:t xml:space="preserve"> </w:t>
            </w:r>
            <w:r w:rsidR="00497DBF">
              <w:rPr>
                <w:lang w:val="en-GB" w:bidi="en-GB"/>
              </w:rPr>
              <w:t xml:space="preserve">Westbourne civil engineering- bricklayer, completing footings works and aspects of groundwork’s </w:t>
            </w:r>
          </w:p>
          <w:p w14:paraId="3691F005" w14:textId="1839576E" w:rsidR="0057534A" w:rsidRPr="008B45C8" w:rsidRDefault="00225965" w:rsidP="0057534A">
            <w:pPr>
              <w:pStyle w:val="SmallText"/>
              <w:rPr>
                <w:lang w:val="en-GB"/>
              </w:rPr>
            </w:pPr>
            <w:r>
              <w:rPr>
                <w:lang w:val="en-GB"/>
              </w:rPr>
              <w:t>2016-2018</w:t>
            </w:r>
          </w:p>
          <w:p w14:paraId="0B27B51E" w14:textId="4E97EA1C" w:rsidR="00F25736" w:rsidRPr="00F25736" w:rsidRDefault="00225965" w:rsidP="00821B86">
            <w:pPr>
              <w:pStyle w:val="TextRight"/>
              <w:rPr>
                <w:lang w:val="en-GB"/>
              </w:rPr>
            </w:pPr>
            <w:r>
              <w:rPr>
                <w:lang w:val="en-GB"/>
              </w:rPr>
              <w:t>Floor sta</w:t>
            </w:r>
            <w:r w:rsidR="00821B86">
              <w:rPr>
                <w:lang w:val="en-GB"/>
              </w:rPr>
              <w:t xml:space="preserve">ff </w:t>
            </w:r>
            <w:r w:rsidR="00EC2D85">
              <w:rPr>
                <w:lang w:val="en-GB"/>
              </w:rPr>
              <w:t xml:space="preserve">home-bargains </w:t>
            </w:r>
            <w:r>
              <w:rPr>
                <w:lang w:val="en-GB"/>
              </w:rPr>
              <w:t xml:space="preserve"> </w:t>
            </w:r>
          </w:p>
          <w:p w14:paraId="64959A2A" w14:textId="5A4823AF" w:rsidR="00065723" w:rsidRDefault="00065723" w:rsidP="00065723">
            <w:pPr>
              <w:rPr>
                <w:lang w:val="en-GB"/>
              </w:rPr>
            </w:pPr>
          </w:p>
          <w:p w14:paraId="1C8DD608" w14:textId="4FDECFFC" w:rsidR="00065723" w:rsidRDefault="00065723" w:rsidP="00065723">
            <w:pPr>
              <w:rPr>
                <w:lang w:val="en-GB"/>
              </w:rPr>
            </w:pPr>
            <w:r>
              <w:rPr>
                <w:lang w:val="en-GB"/>
              </w:rPr>
              <w:t xml:space="preserve">2021-2022- Lloyds banking group call centre- dealing with customer </w:t>
            </w:r>
            <w:r w:rsidR="00D2506D">
              <w:rPr>
                <w:lang w:val="en-GB"/>
              </w:rPr>
              <w:t>enquiries and answering queries</w:t>
            </w:r>
            <w:r w:rsidR="00BA2BD7">
              <w:rPr>
                <w:lang w:val="en-GB"/>
              </w:rPr>
              <w:t>, transferring of fund</w:t>
            </w:r>
            <w:r w:rsidR="006E3316">
              <w:rPr>
                <w:lang w:val="en-GB"/>
              </w:rPr>
              <w:t>s, dealing with fraud cases and connecting the dots to whether it is fraud or not.</w:t>
            </w:r>
          </w:p>
          <w:p w14:paraId="48DD916E" w14:textId="079930C5" w:rsidR="00271A2F" w:rsidRPr="00065723" w:rsidRDefault="00271A2F" w:rsidP="00065723">
            <w:pPr>
              <w:rPr>
                <w:lang w:val="en-GB"/>
              </w:rPr>
            </w:pPr>
          </w:p>
          <w:p w14:paraId="3A13B8FD" w14:textId="03E36EA6" w:rsidR="000E1D44" w:rsidRPr="008B45C8" w:rsidRDefault="000E1D44" w:rsidP="0057534A">
            <w:pPr>
              <w:pStyle w:val="TextRight"/>
              <w:rPr>
                <w:lang w:val="en-GB"/>
              </w:rPr>
            </w:pPr>
          </w:p>
        </w:tc>
      </w:tr>
      <w:tr w:rsidR="000E1D44" w:rsidRPr="008B45C8" w14:paraId="33F8A58D" w14:textId="77777777" w:rsidTr="001E36F5">
        <w:trPr>
          <w:trHeight w:val="2375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734DA409" w14:textId="77777777" w:rsidR="000E1D44" w:rsidRPr="008B45C8" w:rsidRDefault="00000000" w:rsidP="00A77921">
            <w:pPr>
              <w:pStyle w:val="Heading1"/>
              <w:rPr>
                <w:lang w:val="en-GB"/>
              </w:rPr>
            </w:pPr>
            <w:sdt>
              <w:sdtPr>
                <w:rPr>
                  <w:lang w:val="en-GB"/>
                </w:rPr>
                <w:id w:val="-242716918"/>
                <w:placeholder>
                  <w:docPart w:val="20314DCBBBE34330AD5D3BD142C886AE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B45C8">
                  <w:rPr>
                    <w:lang w:val="en-GB" w:bidi="en-GB"/>
                  </w:rPr>
                  <w:t>Key Skills</w:t>
                </w:r>
              </w:sdtContent>
            </w:sdt>
          </w:p>
          <w:p w14:paraId="049ADDAA" w14:textId="72116F73" w:rsidR="000E1D44" w:rsidRPr="008B45C8" w:rsidRDefault="000E1D44" w:rsidP="00907181">
            <w:pPr>
              <w:pStyle w:val="TextLeft"/>
              <w:rPr>
                <w:lang w:val="en-GB"/>
              </w:rPr>
            </w:pPr>
          </w:p>
          <w:p w14:paraId="443687EB" w14:textId="64653AE1" w:rsidR="00907181" w:rsidRPr="008B45C8" w:rsidRDefault="00907181" w:rsidP="00907181">
            <w:pPr>
              <w:pStyle w:val="TextLeft"/>
              <w:rPr>
                <w:lang w:val="en-GB"/>
              </w:rPr>
            </w:pPr>
          </w:p>
          <w:p w14:paraId="7B090EF2" w14:textId="561AF44D" w:rsidR="00907181" w:rsidRPr="008B45C8" w:rsidRDefault="00907181" w:rsidP="00907181">
            <w:pPr>
              <w:pStyle w:val="TextLeft"/>
              <w:rPr>
                <w:lang w:val="en-GB"/>
              </w:rPr>
            </w:pPr>
          </w:p>
          <w:p w14:paraId="258F4C2F" w14:textId="1846D22B" w:rsidR="00907181" w:rsidRPr="008B45C8" w:rsidRDefault="00907181" w:rsidP="00907181">
            <w:pPr>
              <w:pStyle w:val="TextLeft"/>
              <w:rPr>
                <w:lang w:val="en-GB"/>
              </w:rPr>
            </w:pPr>
          </w:p>
          <w:p w14:paraId="056A5AB4" w14:textId="2D3FF436" w:rsidR="00907181" w:rsidRPr="008B45C8" w:rsidRDefault="00907181" w:rsidP="00907181">
            <w:pPr>
              <w:pStyle w:val="TextLeft"/>
              <w:rPr>
                <w:lang w:val="en-GB"/>
              </w:rPr>
            </w:pPr>
          </w:p>
        </w:tc>
        <w:tc>
          <w:tcPr>
            <w:tcW w:w="718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966D56B" w14:textId="77777777" w:rsidR="002C4253" w:rsidRDefault="001E32B1" w:rsidP="001E32B1">
            <w:pPr>
              <w:pStyle w:val="TextRight"/>
              <w:rPr>
                <w:lang w:val="en-GB"/>
              </w:rPr>
            </w:pPr>
            <w:r>
              <w:rPr>
                <w:lang w:val="en-GB"/>
              </w:rPr>
              <w:t xml:space="preserve">Great communication skills </w:t>
            </w:r>
          </w:p>
          <w:p w14:paraId="63A07FDF" w14:textId="77777777" w:rsidR="001E32B1" w:rsidRDefault="001E32B1" w:rsidP="001E32B1">
            <w:pPr>
              <w:rPr>
                <w:lang w:val="en-GB"/>
              </w:rPr>
            </w:pPr>
            <w:r>
              <w:rPr>
                <w:lang w:val="en-GB"/>
              </w:rPr>
              <w:t>Good organisation skills</w:t>
            </w:r>
          </w:p>
          <w:p w14:paraId="4120B024" w14:textId="77777777" w:rsidR="001E32B1" w:rsidRDefault="001E32B1" w:rsidP="001E32B1">
            <w:pPr>
              <w:rPr>
                <w:lang w:val="en-GB"/>
              </w:rPr>
            </w:pPr>
            <w:r>
              <w:rPr>
                <w:lang w:val="en-GB"/>
              </w:rPr>
              <w:t xml:space="preserve">Great time keeping </w:t>
            </w:r>
          </w:p>
          <w:p w14:paraId="2F514BCA" w14:textId="77777777" w:rsidR="001E32B1" w:rsidRDefault="00B729A5" w:rsidP="001E32B1">
            <w:pPr>
              <w:rPr>
                <w:lang w:val="en-GB"/>
              </w:rPr>
            </w:pPr>
            <w:r>
              <w:rPr>
                <w:lang w:val="en-GB"/>
              </w:rPr>
              <w:t xml:space="preserve">Great management skills </w:t>
            </w:r>
          </w:p>
          <w:p w14:paraId="2DE14F8E" w14:textId="77777777" w:rsidR="00B729A5" w:rsidRDefault="00B729A5" w:rsidP="001E32B1">
            <w:pPr>
              <w:rPr>
                <w:lang w:val="en-GB"/>
              </w:rPr>
            </w:pPr>
            <w:r>
              <w:rPr>
                <w:lang w:val="en-GB"/>
              </w:rPr>
              <w:t xml:space="preserve">Hardworking and reliable </w:t>
            </w:r>
          </w:p>
          <w:p w14:paraId="4CCEC8C2" w14:textId="57DE4302" w:rsidR="00BF6188" w:rsidRPr="001E32B1" w:rsidRDefault="001A65A6" w:rsidP="001E32B1">
            <w:pPr>
              <w:rPr>
                <w:lang w:val="en-GB"/>
              </w:rPr>
            </w:pPr>
            <w:r>
              <w:rPr>
                <w:lang w:val="en-GB"/>
              </w:rPr>
              <w:t xml:space="preserve">Efficient in Microsoft excel spreadsheets and word documents </w:t>
            </w:r>
          </w:p>
        </w:tc>
      </w:tr>
      <w:tr w:rsidR="000E1D44" w:rsidRPr="008B45C8" w14:paraId="735C9C36" w14:textId="77777777" w:rsidTr="001E36F5">
        <w:trPr>
          <w:trHeight w:val="1604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64F3DB5A" w14:textId="77777777" w:rsidR="000E1D44" w:rsidRPr="008B45C8" w:rsidRDefault="000E1D44">
            <w:pPr>
              <w:rPr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lang w:val="en-GB"/>
              </w:rPr>
              <w:id w:val="727186010"/>
              <w:placeholder>
                <w:docPart w:val="B34D554058044536BDCCD9CA9E1BC0E5"/>
              </w:placeholder>
              <w:temporary/>
              <w:showingPlcHdr/>
              <w15:appearance w15:val="hidden"/>
              <w:text/>
            </w:sdtPr>
            <w:sdtContent>
              <w:p w14:paraId="7A32F052" w14:textId="77777777" w:rsidR="0057534A" w:rsidRPr="008B45C8" w:rsidRDefault="00A77921" w:rsidP="0057534A">
                <w:pPr>
                  <w:pStyle w:val="Heading2"/>
                  <w:rPr>
                    <w:lang w:val="en-GB"/>
                  </w:rPr>
                </w:pPr>
                <w:r w:rsidRPr="008B45C8">
                  <w:rPr>
                    <w:lang w:val="en-GB" w:bidi="en-GB"/>
                  </w:rPr>
                  <w:t>Leadership</w:t>
                </w:r>
              </w:p>
            </w:sdtContent>
          </w:sdt>
          <w:p w14:paraId="51137AD8" w14:textId="3FDDD3A4" w:rsidR="002C4253" w:rsidRPr="008B45C8" w:rsidRDefault="000252F7" w:rsidP="001A65A6">
            <w:pPr>
              <w:pStyle w:val="TextRight"/>
              <w:rPr>
                <w:lang w:val="en-GB"/>
              </w:rPr>
            </w:pPr>
            <w:r>
              <w:rPr>
                <w:lang w:val="en-GB"/>
              </w:rPr>
              <w:t xml:space="preserve">Previously </w:t>
            </w:r>
            <w:r w:rsidR="00785AC5">
              <w:rPr>
                <w:lang w:val="en-GB"/>
              </w:rPr>
              <w:t xml:space="preserve">helped run multiple </w:t>
            </w:r>
            <w:r w:rsidR="00E420E5">
              <w:rPr>
                <w:lang w:val="en-GB"/>
              </w:rPr>
              <w:t xml:space="preserve">construction sites across Warrington with over 30 staff members on each site </w:t>
            </w:r>
          </w:p>
        </w:tc>
      </w:tr>
      <w:tr w:rsidR="000E1D44" w:rsidRPr="008B45C8" w14:paraId="02567D47" w14:textId="77777777" w:rsidTr="001E36F5">
        <w:trPr>
          <w:trHeight w:val="149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42E1CB76" w14:textId="77777777" w:rsidR="000E1D44" w:rsidRPr="008B45C8" w:rsidRDefault="000E1D44">
            <w:pPr>
              <w:rPr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</w:tcBorders>
          </w:tcPr>
          <w:sdt>
            <w:sdtPr>
              <w:rPr>
                <w:lang w:val="en-GB"/>
              </w:rPr>
              <w:id w:val="-465741575"/>
              <w:placeholder>
                <w:docPart w:val="10404B23E6444A0BBC3DF79D76D30C40"/>
              </w:placeholder>
              <w:temporary/>
              <w:showingPlcHdr/>
              <w15:appearance w15:val="hidden"/>
              <w:text/>
            </w:sdtPr>
            <w:sdtContent>
              <w:p w14:paraId="0BD1BDE6" w14:textId="6D6B5300" w:rsidR="002C4253" w:rsidRDefault="00A77921" w:rsidP="00E420E5">
                <w:pPr>
                  <w:pStyle w:val="Heading2"/>
                  <w:rPr>
                    <w:lang w:val="en-GB"/>
                  </w:rPr>
                </w:pPr>
                <w:r w:rsidRPr="008B45C8">
                  <w:rPr>
                    <w:lang w:val="en-GB" w:bidi="en-GB"/>
                  </w:rPr>
                  <w:t>References</w:t>
                </w:r>
              </w:p>
            </w:sdtContent>
          </w:sdt>
          <w:p w14:paraId="2A68677A" w14:textId="5CAD1B13" w:rsidR="003320F6" w:rsidRPr="003320F6" w:rsidRDefault="003320F6" w:rsidP="003320F6">
            <w:pPr>
              <w:rPr>
                <w:lang w:val="en-GB"/>
              </w:rPr>
            </w:pPr>
            <w:r>
              <w:rPr>
                <w:lang w:val="en-GB"/>
              </w:rPr>
              <w:t xml:space="preserve">Home-bargains- </w:t>
            </w:r>
            <w:r w:rsidR="002C334B">
              <w:rPr>
                <w:lang w:val="en-GB"/>
              </w:rPr>
              <w:t>01925</w:t>
            </w:r>
            <w:r w:rsidR="00344528">
              <w:rPr>
                <w:lang w:val="en-GB"/>
              </w:rPr>
              <w:t xml:space="preserve"> 572290</w:t>
            </w:r>
            <w:r>
              <w:rPr>
                <w:lang w:val="en-GB"/>
              </w:rPr>
              <w:t xml:space="preserve"> </w:t>
            </w:r>
          </w:p>
        </w:tc>
      </w:tr>
    </w:tbl>
    <w:p w14:paraId="4B10CAFC" w14:textId="77777777" w:rsidR="00C55D85" w:rsidRPr="008B45C8" w:rsidRDefault="00C55D85">
      <w:pPr>
        <w:rPr>
          <w:lang w:val="en-GB"/>
        </w:rPr>
      </w:pPr>
    </w:p>
    <w:sectPr w:rsidR="00C55D85" w:rsidRPr="008B45C8" w:rsidSect="000A65D3"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5972" w14:textId="77777777" w:rsidR="00C6585A" w:rsidRDefault="00C6585A" w:rsidP="00F316AD">
      <w:r>
        <w:separator/>
      </w:r>
    </w:p>
  </w:endnote>
  <w:endnote w:type="continuationSeparator" w:id="0">
    <w:p w14:paraId="03D773F9" w14:textId="77777777" w:rsidR="00C6585A" w:rsidRDefault="00C6585A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9D1D" w14:textId="77777777" w:rsidR="000E1D44" w:rsidRDefault="000E1D44">
    <w:pPr>
      <w:pStyle w:val="Footer"/>
    </w:pPr>
    <w:r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30ED7" wp14:editId="3E1D02B5">
              <wp:simplePos x="0" y="0"/>
              <wp:positionH relativeFrom="margin">
                <wp:align>left</wp:align>
              </wp:positionH>
              <wp:positionV relativeFrom="page">
                <wp:posOffset>10239375</wp:posOffset>
              </wp:positionV>
              <wp:extent cx="6648450" cy="45720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0" cy="4572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744686" id="Rectangle 2" o:spid="_x0000_s1026" alt="&quot;&quot;" style="position:absolute;margin-left:0;margin-top:806.25pt;width:523.5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" fillcolor="#648276 [3208]" stroked="f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A70" w14:textId="77777777" w:rsidR="00C6585A" w:rsidRDefault="00C6585A" w:rsidP="00F316AD">
      <w:r>
        <w:separator/>
      </w:r>
    </w:p>
  </w:footnote>
  <w:footnote w:type="continuationSeparator" w:id="0">
    <w:p w14:paraId="2CE9A704" w14:textId="77777777" w:rsidR="00C6585A" w:rsidRDefault="00C6585A" w:rsidP="00F3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AD"/>
    <w:rsid w:val="000252F7"/>
    <w:rsid w:val="00065723"/>
    <w:rsid w:val="000A65D3"/>
    <w:rsid w:val="000E1D44"/>
    <w:rsid w:val="00116AC7"/>
    <w:rsid w:val="00162C78"/>
    <w:rsid w:val="00163A74"/>
    <w:rsid w:val="0018110E"/>
    <w:rsid w:val="001A65A6"/>
    <w:rsid w:val="001E32B1"/>
    <w:rsid w:val="001E36F5"/>
    <w:rsid w:val="0020696E"/>
    <w:rsid w:val="00222CEC"/>
    <w:rsid w:val="00225965"/>
    <w:rsid w:val="00227229"/>
    <w:rsid w:val="002356A2"/>
    <w:rsid w:val="002446CB"/>
    <w:rsid w:val="00265B46"/>
    <w:rsid w:val="00271A2F"/>
    <w:rsid w:val="002B2C54"/>
    <w:rsid w:val="002C334B"/>
    <w:rsid w:val="002C4253"/>
    <w:rsid w:val="002D12DA"/>
    <w:rsid w:val="003019B2"/>
    <w:rsid w:val="003238C8"/>
    <w:rsid w:val="003320F6"/>
    <w:rsid w:val="00344528"/>
    <w:rsid w:val="0034688D"/>
    <w:rsid w:val="00392BC4"/>
    <w:rsid w:val="0040233B"/>
    <w:rsid w:val="00407B36"/>
    <w:rsid w:val="0046219C"/>
    <w:rsid w:val="00497DBF"/>
    <w:rsid w:val="00511A6E"/>
    <w:rsid w:val="00540501"/>
    <w:rsid w:val="0057534A"/>
    <w:rsid w:val="005B1685"/>
    <w:rsid w:val="005B5487"/>
    <w:rsid w:val="00605A5B"/>
    <w:rsid w:val="006A60C6"/>
    <w:rsid w:val="006B0A8E"/>
    <w:rsid w:val="006C279E"/>
    <w:rsid w:val="006C5A88"/>
    <w:rsid w:val="006C60E6"/>
    <w:rsid w:val="006E3316"/>
    <w:rsid w:val="006E70D3"/>
    <w:rsid w:val="007154E7"/>
    <w:rsid w:val="007237ED"/>
    <w:rsid w:val="0075280E"/>
    <w:rsid w:val="007574A1"/>
    <w:rsid w:val="00762899"/>
    <w:rsid w:val="00770F3B"/>
    <w:rsid w:val="00777E26"/>
    <w:rsid w:val="00783828"/>
    <w:rsid w:val="00785AC5"/>
    <w:rsid w:val="007B0F94"/>
    <w:rsid w:val="007F0CC5"/>
    <w:rsid w:val="00821B86"/>
    <w:rsid w:val="008456B5"/>
    <w:rsid w:val="00891BAB"/>
    <w:rsid w:val="008A6151"/>
    <w:rsid w:val="008B45C8"/>
    <w:rsid w:val="008B6A6F"/>
    <w:rsid w:val="008F4B44"/>
    <w:rsid w:val="00907181"/>
    <w:rsid w:val="00966E9D"/>
    <w:rsid w:val="009A526F"/>
    <w:rsid w:val="009B7C4F"/>
    <w:rsid w:val="009F660C"/>
    <w:rsid w:val="00A06970"/>
    <w:rsid w:val="00A12511"/>
    <w:rsid w:val="00A77921"/>
    <w:rsid w:val="00A836CE"/>
    <w:rsid w:val="00AA3CE5"/>
    <w:rsid w:val="00AC2952"/>
    <w:rsid w:val="00B01C84"/>
    <w:rsid w:val="00B07389"/>
    <w:rsid w:val="00B37D10"/>
    <w:rsid w:val="00B575FB"/>
    <w:rsid w:val="00B653AD"/>
    <w:rsid w:val="00B729A5"/>
    <w:rsid w:val="00BA2BD7"/>
    <w:rsid w:val="00BC0B0B"/>
    <w:rsid w:val="00BC206A"/>
    <w:rsid w:val="00BF608D"/>
    <w:rsid w:val="00BF6188"/>
    <w:rsid w:val="00C06CD7"/>
    <w:rsid w:val="00C1095A"/>
    <w:rsid w:val="00C55D85"/>
    <w:rsid w:val="00C6585A"/>
    <w:rsid w:val="00CA2273"/>
    <w:rsid w:val="00CD50FD"/>
    <w:rsid w:val="00CD5392"/>
    <w:rsid w:val="00CF2AFD"/>
    <w:rsid w:val="00D22917"/>
    <w:rsid w:val="00D2506D"/>
    <w:rsid w:val="00D47124"/>
    <w:rsid w:val="00D96FBC"/>
    <w:rsid w:val="00DD5D7B"/>
    <w:rsid w:val="00E23B79"/>
    <w:rsid w:val="00E420E5"/>
    <w:rsid w:val="00E84666"/>
    <w:rsid w:val="00EC2D85"/>
    <w:rsid w:val="00F25736"/>
    <w:rsid w:val="00F316AD"/>
    <w:rsid w:val="00F4501B"/>
    <w:rsid w:val="00F50FCC"/>
    <w:rsid w:val="00F81E1A"/>
    <w:rsid w:val="00FA0D49"/>
    <w:rsid w:val="00FB70F3"/>
    <w:rsid w:val="00FD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100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04C4DBA6AE471D903D12C46F956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854A9-0F0F-4B90-B4DE-1FA0CB7336BD}"/>
      </w:docPartPr>
      <w:docPartBody>
        <w:p w:rsidR="00383D15" w:rsidRDefault="007B75B4" w:rsidP="007B75B4">
          <w:pPr>
            <w:pStyle w:val="0804C4DBA6AE471D903D12C46F956FA43"/>
          </w:pPr>
          <w:r w:rsidRPr="008B45C8">
            <w:rPr>
              <w:lang w:val="en-GB" w:bidi="en-GB"/>
            </w:rPr>
            <w:t>Education</w:t>
          </w:r>
        </w:p>
      </w:docPartBody>
    </w:docPart>
    <w:docPart>
      <w:docPartPr>
        <w:name w:val="20314DCBBBE34330AD5D3BD142C8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8EF06-6448-412A-80C0-834E8B28A260}"/>
      </w:docPartPr>
      <w:docPartBody>
        <w:p w:rsidR="00383D15" w:rsidRDefault="007B75B4" w:rsidP="007B75B4">
          <w:pPr>
            <w:pStyle w:val="20314DCBBBE34330AD5D3BD142C886AE3"/>
          </w:pPr>
          <w:r w:rsidRPr="008B45C8">
            <w:rPr>
              <w:lang w:val="en-GB" w:bidi="en-GB"/>
            </w:rPr>
            <w:t>Key Skills</w:t>
          </w:r>
        </w:p>
      </w:docPartBody>
    </w:docPart>
    <w:docPart>
      <w:docPartPr>
        <w:name w:val="45618F1C0E024417BF091696AB67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19805-699D-47CF-AF30-04FA041FE76E}"/>
      </w:docPartPr>
      <w:docPartBody>
        <w:p w:rsidR="00383D15" w:rsidRDefault="007B75B4" w:rsidP="007B75B4">
          <w:pPr>
            <w:pStyle w:val="45618F1C0E024417BF091696AB6773AB2"/>
          </w:pPr>
          <w:r w:rsidRPr="008B45C8">
            <w:rPr>
              <w:lang w:val="en-GB" w:bidi="en-GB"/>
            </w:rPr>
            <w:t>Contact</w:t>
          </w:r>
        </w:p>
      </w:docPartBody>
    </w:docPart>
    <w:docPart>
      <w:docPartPr>
        <w:name w:val="5F78ADFAF9F644929EC2406F2606F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6902B-7F00-430C-8148-7C79546045A1}"/>
      </w:docPartPr>
      <w:docPartBody>
        <w:p w:rsidR="00383D15" w:rsidRDefault="007B75B4" w:rsidP="007B75B4">
          <w:pPr>
            <w:pStyle w:val="5F78ADFAF9F644929EC2406F2606FC0B3"/>
          </w:pPr>
          <w:r w:rsidRPr="008B45C8">
            <w:rPr>
              <w:lang w:val="en-GB" w:bidi="en-GB"/>
            </w:rPr>
            <w:t>Experience</w:t>
          </w:r>
        </w:p>
      </w:docPartBody>
    </w:docPart>
    <w:docPart>
      <w:docPartPr>
        <w:name w:val="B34D554058044536BDCCD9CA9E1BC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27F41-F4D0-4696-8B1B-7F3E9D5FEA4D}"/>
      </w:docPartPr>
      <w:docPartBody>
        <w:p w:rsidR="00383D15" w:rsidRDefault="007B75B4" w:rsidP="007B75B4">
          <w:pPr>
            <w:pStyle w:val="B34D554058044536BDCCD9CA9E1BC0E53"/>
          </w:pPr>
          <w:r w:rsidRPr="008B45C8">
            <w:rPr>
              <w:lang w:val="en-GB" w:bidi="en-GB"/>
            </w:rPr>
            <w:t>Leadership</w:t>
          </w:r>
        </w:p>
      </w:docPartBody>
    </w:docPart>
    <w:docPart>
      <w:docPartPr>
        <w:name w:val="10404B23E6444A0BBC3DF79D76D30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F19EF-E623-4E73-A225-DFBE274EEAC5}"/>
      </w:docPartPr>
      <w:docPartBody>
        <w:p w:rsidR="00383D15" w:rsidRDefault="007B75B4" w:rsidP="007B75B4">
          <w:pPr>
            <w:pStyle w:val="10404B23E6444A0BBC3DF79D76D30C403"/>
          </w:pPr>
          <w:r w:rsidRPr="008B45C8">
            <w:rPr>
              <w:lang w:val="en-GB" w:bidi="en-GB"/>
            </w:rPr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6"/>
    <w:rsid w:val="001E43D9"/>
    <w:rsid w:val="00257CC8"/>
    <w:rsid w:val="002B2A93"/>
    <w:rsid w:val="002C0EBC"/>
    <w:rsid w:val="00341B91"/>
    <w:rsid w:val="00383D15"/>
    <w:rsid w:val="0059230D"/>
    <w:rsid w:val="0059601C"/>
    <w:rsid w:val="005E3675"/>
    <w:rsid w:val="00793C50"/>
    <w:rsid w:val="007B75B4"/>
    <w:rsid w:val="007D45FB"/>
    <w:rsid w:val="008057E1"/>
    <w:rsid w:val="00814209"/>
    <w:rsid w:val="00882961"/>
    <w:rsid w:val="00AE6656"/>
    <w:rsid w:val="00C372A0"/>
    <w:rsid w:val="00C6652A"/>
    <w:rsid w:val="00CD101C"/>
    <w:rsid w:val="00CF0ACF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3"/>
    <w:qFormat/>
    <w:rsid w:val="001E43D9"/>
    <w:pPr>
      <w:spacing w:before="120" w:after="120" w:line="240" w:lineRule="auto"/>
      <w:outlineLvl w:val="1"/>
    </w:pPr>
    <w:rPr>
      <w:rFonts w:asciiTheme="majorHAnsi" w:eastAsiaTheme="minorHAnsi" w:hAnsiTheme="majorHAnsi"/>
      <w:b/>
      <w:color w:val="5B9BD5" w:themeColor="accent5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5B4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AE66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E6656"/>
    <w:rPr>
      <w:rFonts w:ascii="Arial" w:eastAsia="Arial" w:hAnsi="Arial" w:cs="Arial"/>
      <w:sz w:val="20"/>
      <w:szCs w:val="20"/>
      <w:lang w:val="en-US" w:eastAsia="en-US" w:bidi="en-US"/>
    </w:rPr>
  </w:style>
  <w:style w:type="character" w:styleId="Emphasis">
    <w:name w:val="Emphasis"/>
    <w:uiPriority w:val="20"/>
    <w:qFormat/>
    <w:rsid w:val="007B75B4"/>
    <w:rPr>
      <w:color w:val="5B9BD5" w:themeColor="accent5"/>
    </w:rPr>
  </w:style>
  <w:style w:type="character" w:customStyle="1" w:styleId="Heading2Char">
    <w:name w:val="Heading 2 Char"/>
    <w:basedOn w:val="DefaultParagraphFont"/>
    <w:link w:val="Heading2"/>
    <w:uiPriority w:val="3"/>
    <w:rsid w:val="001E43D9"/>
    <w:rPr>
      <w:rFonts w:asciiTheme="majorHAnsi" w:eastAsiaTheme="minorHAnsi" w:hAnsiTheme="majorHAnsi"/>
      <w:b/>
      <w:color w:val="5B9BD5" w:themeColor="accent5"/>
      <w:sz w:val="28"/>
      <w:szCs w:val="24"/>
      <w:lang w:val="en-US" w:eastAsia="en-US"/>
    </w:rPr>
  </w:style>
  <w:style w:type="paragraph" w:customStyle="1" w:styleId="45618F1C0E024417BF091696AB6773AB2">
    <w:name w:val="45618F1C0E024417BF091696AB6773AB2"/>
    <w:rsid w:val="007B75B4"/>
    <w:pPr>
      <w:spacing w:before="120" w:after="120" w:line="240" w:lineRule="auto"/>
      <w:jc w:val="right"/>
      <w:outlineLvl w:val="0"/>
    </w:pPr>
    <w:rPr>
      <w:rFonts w:asciiTheme="majorHAnsi" w:eastAsiaTheme="minorHAnsi" w:hAnsiTheme="majorHAnsi" w:cs="Times New Roman (Body CS)"/>
      <w:b/>
      <w:color w:val="5B9BD5" w:themeColor="accent5"/>
      <w:sz w:val="28"/>
      <w:szCs w:val="24"/>
      <w:lang w:eastAsia="en-US"/>
    </w:rPr>
  </w:style>
  <w:style w:type="paragraph" w:customStyle="1" w:styleId="0804C4DBA6AE471D903D12C46F956FA43">
    <w:name w:val="0804C4DBA6AE471D903D12C46F956FA43"/>
    <w:rsid w:val="007B75B4"/>
    <w:pPr>
      <w:spacing w:before="120" w:after="120" w:line="240" w:lineRule="auto"/>
      <w:jc w:val="right"/>
      <w:outlineLvl w:val="0"/>
    </w:pPr>
    <w:rPr>
      <w:rFonts w:asciiTheme="majorHAnsi" w:eastAsiaTheme="minorHAnsi" w:hAnsiTheme="majorHAnsi" w:cs="Times New Roman (Body CS)"/>
      <w:b/>
      <w:color w:val="5B9BD5" w:themeColor="accent5"/>
      <w:sz w:val="28"/>
      <w:szCs w:val="24"/>
      <w:lang w:eastAsia="en-US"/>
    </w:rPr>
  </w:style>
  <w:style w:type="paragraph" w:customStyle="1" w:styleId="5F78ADFAF9F644929EC2406F2606FC0B3">
    <w:name w:val="5F78ADFAF9F644929EC2406F2606FC0B3"/>
    <w:rsid w:val="007B75B4"/>
    <w:pPr>
      <w:spacing w:before="120" w:after="120" w:line="240" w:lineRule="auto"/>
      <w:outlineLvl w:val="1"/>
    </w:pPr>
    <w:rPr>
      <w:rFonts w:asciiTheme="majorHAnsi" w:eastAsiaTheme="minorHAnsi" w:hAnsiTheme="majorHAnsi"/>
      <w:b/>
      <w:color w:val="5B9BD5" w:themeColor="accent5"/>
      <w:sz w:val="28"/>
      <w:szCs w:val="24"/>
      <w:lang w:eastAsia="en-US"/>
    </w:rPr>
  </w:style>
  <w:style w:type="paragraph" w:customStyle="1" w:styleId="20314DCBBBE34330AD5D3BD142C886AE3">
    <w:name w:val="20314DCBBBE34330AD5D3BD142C886AE3"/>
    <w:rsid w:val="007B75B4"/>
    <w:pPr>
      <w:spacing w:before="120" w:after="120" w:line="240" w:lineRule="auto"/>
      <w:jc w:val="right"/>
      <w:outlineLvl w:val="0"/>
    </w:pPr>
    <w:rPr>
      <w:rFonts w:asciiTheme="majorHAnsi" w:eastAsiaTheme="minorHAnsi" w:hAnsiTheme="majorHAnsi" w:cs="Times New Roman (Body CS)"/>
      <w:b/>
      <w:color w:val="5B9BD5" w:themeColor="accent5"/>
      <w:sz w:val="28"/>
      <w:szCs w:val="24"/>
      <w:lang w:eastAsia="en-US"/>
    </w:rPr>
  </w:style>
  <w:style w:type="paragraph" w:customStyle="1" w:styleId="B34D554058044536BDCCD9CA9E1BC0E53">
    <w:name w:val="B34D554058044536BDCCD9CA9E1BC0E53"/>
    <w:rsid w:val="007B75B4"/>
    <w:pPr>
      <w:spacing w:before="120" w:after="120" w:line="240" w:lineRule="auto"/>
      <w:outlineLvl w:val="1"/>
    </w:pPr>
    <w:rPr>
      <w:rFonts w:asciiTheme="majorHAnsi" w:eastAsiaTheme="minorHAnsi" w:hAnsiTheme="majorHAnsi"/>
      <w:b/>
      <w:color w:val="5B9BD5" w:themeColor="accent5"/>
      <w:sz w:val="28"/>
      <w:szCs w:val="24"/>
      <w:lang w:eastAsia="en-US"/>
    </w:rPr>
  </w:style>
  <w:style w:type="paragraph" w:customStyle="1" w:styleId="10404B23E6444A0BBC3DF79D76D30C403">
    <w:name w:val="10404B23E6444A0BBC3DF79D76D30C403"/>
    <w:rsid w:val="007B75B4"/>
    <w:pPr>
      <w:spacing w:before="120" w:after="120" w:line="240" w:lineRule="auto"/>
      <w:outlineLvl w:val="1"/>
    </w:pPr>
    <w:rPr>
      <w:rFonts w:asciiTheme="majorHAnsi" w:eastAsiaTheme="minorHAnsi" w:hAnsiTheme="majorHAnsi"/>
      <w:b/>
      <w:color w:val="5B9BD5" w:themeColor="accent5"/>
      <w:sz w:val="2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91eb96d0358c5e813b9ff0a51f6be317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9d98f49939701b33df8e18e31113e73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4F73FB-C657-4EA3-8111-18FEF07A10E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B4E0E921-11C9-4D5E-A217-FC438B7FCC33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5168764B-A10C-4DA3-8A4B-4DA105F667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2024-01-30T10:08:00Z</dcterms:created>
  <dcterms:modified xsi:type="dcterms:W3CDTF">2024-06-01T22:29:00Z</dcterms:modified>
</cp:coreProperties>
</file>